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723"/>
        <w:gridCol w:w="5387"/>
        <w:gridCol w:w="141"/>
      </w:tblGrid>
      <w:tr w:rsidR="005A4523" w:rsidRPr="00A64523" w:rsidTr="00E54776"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523" w:rsidRPr="00A64523" w:rsidRDefault="005A4523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623" w:rsidRDefault="005A4523" w:rsidP="00493E74">
            <w:pPr>
              <w:pStyle w:val="ConsPlusNormal"/>
              <w:tabs>
                <w:tab w:val="left" w:pos="4095"/>
              </w:tabs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50F">
              <w:rPr>
                <w:rFonts w:ascii="Times New Roman" w:hAnsi="Times New Roman" w:cs="Times New Roman"/>
                <w:sz w:val="20"/>
                <w:szCs w:val="20"/>
              </w:rPr>
              <w:t>(отметка о регистрации уведомления в</w:t>
            </w:r>
            <w:proofErr w:type="gramEnd"/>
          </w:p>
          <w:p w:rsidR="00E163EA" w:rsidRDefault="005A4523" w:rsidP="00493E74">
            <w:pPr>
              <w:pStyle w:val="ConsPlusNormal"/>
              <w:tabs>
                <w:tab w:val="left" w:pos="4824"/>
              </w:tabs>
              <w:ind w:left="492"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территориальн</w:t>
            </w:r>
            <w:r w:rsidR="0008562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0856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9D3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360" w:rsidRPr="009C1360">
              <w:rPr>
                <w:rFonts w:ascii="Times New Roman" w:hAnsi="Times New Roman" w:cs="Times New Roman"/>
                <w:sz w:val="20"/>
                <w:szCs w:val="20"/>
              </w:rPr>
              <w:t>Федеральной службы по надзору в сфере здравоохранения</w:t>
            </w:r>
          </w:p>
          <w:p w:rsidR="00A26A91" w:rsidRPr="00A64523" w:rsidRDefault="00493E74" w:rsidP="005224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E7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522446">
              <w:rPr>
                <w:rFonts w:ascii="Times New Roman" w:hAnsi="Times New Roman" w:cs="Times New Roman"/>
                <w:sz w:val="20"/>
                <w:szCs w:val="20"/>
              </w:rPr>
              <w:t>Луганской Народной Республике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4523" w:rsidRPr="00A64523" w:rsidTr="00E54776">
        <w:trPr>
          <w:gridAfter w:val="1"/>
          <w:wAfter w:w="141" w:type="dxa"/>
          <w:trHeight w:val="93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523" w:rsidRPr="00A64523" w:rsidRDefault="005A4523" w:rsidP="00085623">
            <w:pPr>
              <w:pStyle w:val="ConsPlusNormal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523" w:rsidRPr="00085623" w:rsidRDefault="00493E74" w:rsidP="009C13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E74">
              <w:rPr>
                <w:rFonts w:ascii="Times New Roman" w:hAnsi="Times New Roman" w:cs="Times New Roman"/>
                <w:sz w:val="28"/>
                <w:szCs w:val="28"/>
              </w:rPr>
              <w:t xml:space="preserve">В территориальный орган Федеральной службы по надзору в сфере здравоохранения </w:t>
            </w:r>
            <w:r w:rsidR="00522446" w:rsidRPr="00522446">
              <w:rPr>
                <w:rFonts w:ascii="Times New Roman" w:hAnsi="Times New Roman" w:cs="Times New Roman"/>
                <w:sz w:val="28"/>
                <w:szCs w:val="28"/>
              </w:rPr>
              <w:t>по Луганской Народной Республике</w:t>
            </w:r>
          </w:p>
        </w:tc>
      </w:tr>
      <w:tr w:rsidR="005A4523" w:rsidRPr="00A64523" w:rsidTr="00E54776">
        <w:trPr>
          <w:gridAfter w:val="1"/>
          <w:wAfter w:w="141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A4523" w:rsidRPr="00A64523" w:rsidRDefault="005A4523" w:rsidP="00085623">
            <w:pPr>
              <w:pStyle w:val="ConsPlusNormal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Pr="0045050F" w:rsidRDefault="005A4523" w:rsidP="00085623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50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государственной власти (его территориального органа), в который представляется уведомление)</w:t>
            </w:r>
          </w:p>
        </w:tc>
      </w:tr>
      <w:tr w:rsidR="005A4523" w:rsidRPr="004B1699" w:rsidTr="00E54776">
        <w:trPr>
          <w:gridAfter w:val="1"/>
          <w:wAfter w:w="141" w:type="dxa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623" w:rsidRDefault="00085623" w:rsidP="00085623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4523" w:rsidRPr="004B1699" w:rsidRDefault="005A4523" w:rsidP="00A26A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699">
              <w:rPr>
                <w:rFonts w:ascii="Times New Roman" w:hAnsi="Times New Roman" w:cs="Times New Roman"/>
                <w:b/>
                <w:sz w:val="26"/>
                <w:szCs w:val="26"/>
              </w:rPr>
              <w:t>УВЕДОМЛЕНИЕ</w:t>
            </w:r>
          </w:p>
          <w:p w:rsidR="00085623" w:rsidRDefault="005A4523" w:rsidP="00A26A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85623">
              <w:rPr>
                <w:rFonts w:ascii="Times New Roman" w:hAnsi="Times New Roman"/>
                <w:b/>
                <w:sz w:val="28"/>
                <w:szCs w:val="28"/>
              </w:rPr>
              <w:t>об осуществлении медицинской деятельности</w:t>
            </w:r>
            <w:r w:rsidR="004B1699" w:rsidRPr="00085623">
              <w:rPr>
                <w:rFonts w:ascii="Times New Roman" w:hAnsi="Times New Roman"/>
                <w:b/>
                <w:sz w:val="28"/>
                <w:szCs w:val="28"/>
              </w:rPr>
              <w:t xml:space="preserve"> (за исключением указанной деятельности, осуществляемой медицинскими организациями</w:t>
            </w:r>
            <w:r w:rsidR="00A26A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B1699" w:rsidRPr="00085623">
              <w:rPr>
                <w:rFonts w:ascii="Times New Roman" w:hAnsi="Times New Roman"/>
                <w:b/>
                <w:sz w:val="28"/>
                <w:szCs w:val="28"/>
              </w:rPr>
              <w:t xml:space="preserve">и другими организациями, </w:t>
            </w:r>
            <w:proofErr w:type="gramEnd"/>
          </w:p>
          <w:p w:rsidR="00085623" w:rsidRDefault="004B1699" w:rsidP="00A26A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623">
              <w:rPr>
                <w:rFonts w:ascii="Times New Roman" w:hAnsi="Times New Roman"/>
                <w:b/>
                <w:sz w:val="28"/>
                <w:szCs w:val="28"/>
              </w:rPr>
              <w:t xml:space="preserve">входящими в частную систему здравоохранения, </w:t>
            </w:r>
          </w:p>
          <w:p w:rsidR="00085623" w:rsidRDefault="004B1699" w:rsidP="00A26A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623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инновационного центра </w:t>
            </w:r>
            <w:r w:rsidR="00ED0531" w:rsidRPr="0008562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85623">
              <w:rPr>
                <w:rFonts w:ascii="Times New Roman" w:hAnsi="Times New Roman"/>
                <w:b/>
                <w:sz w:val="28"/>
                <w:szCs w:val="28"/>
              </w:rPr>
              <w:t>Сколково</w:t>
            </w:r>
            <w:r w:rsidR="00ED0531" w:rsidRPr="0008562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08562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5A4523" w:rsidRPr="00085623">
              <w:rPr>
                <w:rFonts w:ascii="Times New Roman" w:hAnsi="Times New Roman"/>
                <w:b/>
                <w:sz w:val="28"/>
                <w:szCs w:val="28"/>
              </w:rPr>
              <w:t xml:space="preserve">, которое </w:t>
            </w:r>
          </w:p>
          <w:p w:rsidR="005A4523" w:rsidRPr="00085623" w:rsidRDefault="005A4523" w:rsidP="00A26A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623">
              <w:rPr>
                <w:rFonts w:ascii="Times New Roman" w:hAnsi="Times New Roman"/>
                <w:b/>
                <w:sz w:val="28"/>
                <w:szCs w:val="28"/>
              </w:rPr>
              <w:t>допускается с 1 марта 2024 г. без получения лицензии</w:t>
            </w:r>
          </w:p>
        </w:tc>
      </w:tr>
      <w:tr w:rsidR="005A4523" w:rsidRPr="004B1699" w:rsidTr="00E54776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523" w:rsidRPr="004B1699" w:rsidRDefault="005A4523" w:rsidP="000506C7">
            <w:pPr>
              <w:pStyle w:val="ConsPlusNormal"/>
              <w:ind w:right="7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562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D0531" w:rsidRPr="000856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562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85623" w:rsidRPr="0008562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D0531" w:rsidRPr="000856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5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623" w:rsidRPr="0008562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8562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26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623">
              <w:rPr>
                <w:rFonts w:ascii="Times New Roman" w:hAnsi="Times New Roman" w:cs="Times New Roman"/>
                <w:sz w:val="28"/>
                <w:szCs w:val="28"/>
              </w:rPr>
              <w:t xml:space="preserve">20__ </w:t>
            </w:r>
            <w:r w:rsidRPr="004B169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A26A91" w:rsidRPr="00A64523" w:rsidRDefault="00A26A91" w:rsidP="00085623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5A4523" w:rsidRPr="00A64523" w:rsidTr="00A26A91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Pr="009D3DA7" w:rsidRDefault="005A4523" w:rsidP="00085623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(при наличии), в том числе фирменное (при наличии), наименование юридического лица, фамилия, имя, отчество (при наличии) индивидуального предпринимателя</w:t>
            </w:r>
            <w:proofErr w:type="gramEnd"/>
          </w:p>
        </w:tc>
      </w:tr>
      <w:tr w:rsidR="005A4523" w:rsidRPr="00A64523" w:rsidTr="00A26A91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23" w:rsidRPr="00A64523" w:rsidRDefault="005A4523" w:rsidP="00085623">
            <w:pPr>
              <w:pStyle w:val="ConsPlusNormal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23" w:rsidRPr="00A64523" w:rsidTr="00A26A91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Default="005A4523" w:rsidP="00085623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(ОГРН)</w:t>
            </w:r>
          </w:p>
          <w:p w:rsidR="00C13F99" w:rsidRPr="009D3DA7" w:rsidRDefault="00C13F99" w:rsidP="00085623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523" w:rsidRPr="00A64523" w:rsidTr="00A26A91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Pr="009D3DA7" w:rsidRDefault="005A4523" w:rsidP="00085623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номер записи о государственной регистрации индивидуального предпринимателя (ОГРИП)</w:t>
            </w:r>
          </w:p>
        </w:tc>
      </w:tr>
      <w:tr w:rsidR="005A4523" w:rsidRPr="00A64523" w:rsidTr="00A26A91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23" w:rsidRPr="00A64523" w:rsidRDefault="005A4523" w:rsidP="00085623">
            <w:pPr>
              <w:pStyle w:val="ConsPlusNormal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23" w:rsidRPr="00A64523" w:rsidTr="00A26A91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Pr="009D3DA7" w:rsidRDefault="005A4523" w:rsidP="00085623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адрес юридического лица, в том числе адреса филиалов и представительств юридического лица</w:t>
            </w:r>
          </w:p>
        </w:tc>
      </w:tr>
      <w:tr w:rsidR="005A4523" w:rsidRPr="00A64523" w:rsidTr="00A26A91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23" w:rsidRPr="00A64523" w:rsidRDefault="005A4523" w:rsidP="00085623">
            <w:pPr>
              <w:pStyle w:val="ConsPlusNormal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23" w:rsidRPr="00A64523" w:rsidTr="00A26A91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Pr="009C1360" w:rsidRDefault="005A4523" w:rsidP="00085623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60">
              <w:rPr>
                <w:rFonts w:ascii="Times New Roman" w:hAnsi="Times New Roman" w:cs="Times New Roman"/>
                <w:sz w:val="20"/>
                <w:szCs w:val="20"/>
              </w:rPr>
              <w:t>адрес мест фактического осуществления заявленного вида (видов) деятельности юридического лица или индивидуального предпринимателя</w:t>
            </w:r>
          </w:p>
        </w:tc>
      </w:tr>
      <w:tr w:rsidR="005A4523" w:rsidRPr="00A64523" w:rsidTr="00A26A9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C922F0" w:rsidRPr="00085623" w:rsidRDefault="005A4523" w:rsidP="00085623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623">
              <w:rPr>
                <w:rFonts w:ascii="Times New Roman" w:hAnsi="Times New Roman"/>
                <w:b/>
                <w:i/>
                <w:sz w:val="28"/>
                <w:szCs w:val="28"/>
              </w:rPr>
              <w:t>уведомляет об осуществлении</w:t>
            </w:r>
            <w:r w:rsidR="004B1699" w:rsidRPr="000856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4523" w:rsidRPr="00A26A91" w:rsidRDefault="004B1699" w:rsidP="00A26A91">
            <w:pPr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6A91"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      </w:r>
            <w:r w:rsidR="00ED0531" w:rsidRPr="00A26A9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26A91">
              <w:rPr>
                <w:rFonts w:ascii="Times New Roman" w:hAnsi="Times New Roman"/>
                <w:b/>
                <w:sz w:val="28"/>
                <w:szCs w:val="28"/>
              </w:rPr>
              <w:t>Сколково</w:t>
            </w:r>
            <w:r w:rsidR="00ED0531" w:rsidRPr="00A26A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26A9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5A4523" w:rsidRPr="00A64523" w:rsidTr="00A26A91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Pr="009C1360" w:rsidRDefault="005A4523" w:rsidP="00085623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</w:rPr>
            </w:pPr>
            <w:r w:rsidRPr="009C1360">
              <w:rPr>
                <w:rFonts w:ascii="Times New Roman" w:hAnsi="Times New Roman" w:cs="Times New Roman"/>
              </w:rPr>
              <w:t>(вид (виды) деятельности)</w:t>
            </w:r>
          </w:p>
          <w:p w:rsidR="005A4523" w:rsidRPr="00A26A91" w:rsidRDefault="005A4523" w:rsidP="00085623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выполняемых работ, оказываемых услуг, составляющих </w:t>
            </w:r>
            <w:r w:rsidR="004B1699" w:rsidRPr="00A26A91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медицинскую деятельность</w:t>
            </w:r>
            <w:r w:rsidR="00A26A9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4B1699" w:rsidRPr="00A26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(см. Приложение к уведомлению)</w:t>
            </w:r>
            <w:r w:rsidRPr="00A26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A4523" w:rsidRPr="00A64523" w:rsidTr="00A26A91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Pr="009D3DA7" w:rsidRDefault="005A4523" w:rsidP="009C1360">
            <w:pPr>
              <w:pStyle w:val="ConsPlusNormal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DA7">
              <w:rPr>
                <w:rFonts w:ascii="Times New Roman" w:hAnsi="Times New Roman" w:cs="Times New Roman"/>
                <w:sz w:val="20"/>
                <w:szCs w:val="20"/>
              </w:rPr>
              <w:t>и выполняемые в составе вида (видов) деятельности работы и (или) услуги, указываемые в соответствии с перечнями выполняемых работ, оказываемых услуг, предусмотренными для соответствующего вида (видов) деятельности)</w:t>
            </w:r>
          </w:p>
        </w:tc>
      </w:tr>
      <w:tr w:rsidR="005A4523" w:rsidRPr="00A64523" w:rsidTr="00A26A9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B82404" w:rsidRPr="00D5306A" w:rsidRDefault="005A4523" w:rsidP="00B8240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 подтверждает свое соответствие вре</w:t>
            </w:r>
            <w:r w:rsidR="004B1699" w:rsidRPr="00C922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менным обязательным требованиям</w:t>
            </w:r>
            <w:r w:rsidR="00B82404" w:rsidRPr="00D5306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D5306A" w:rsidRPr="00D5306A">
              <w:rPr>
                <w:rFonts w:ascii="Times New Roman" w:eastAsia="Calibri" w:hAnsi="Times New Roman" w:cs="Times New Roman"/>
                <w:sz w:val="24"/>
                <w:szCs w:val="24"/>
              </w:rPr>
              <w:t>&lt;1&gt;</w:t>
            </w:r>
          </w:p>
          <w:p w:rsidR="005A4523" w:rsidRDefault="004B1699" w:rsidP="00A356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A4523" w:rsidRPr="0032013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13F99" w:rsidRPr="0032013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A4523" w:rsidRPr="0032013D">
              <w:rPr>
                <w:rFonts w:ascii="Times New Roman" w:hAnsi="Times New Roman" w:cs="Times New Roman"/>
                <w:sz w:val="20"/>
                <w:szCs w:val="20"/>
              </w:rPr>
              <w:t>нужное выделить)</w:t>
            </w:r>
          </w:p>
          <w:p w:rsidR="00A26A91" w:rsidRPr="0032013D" w:rsidRDefault="00A26A91" w:rsidP="00A356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23" w:rsidRPr="00B82404" w:rsidRDefault="005A4523" w:rsidP="00A356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404">
              <w:rPr>
                <w:rFonts w:ascii="Times New Roman" w:hAnsi="Times New Roman" w:cs="Times New Roman"/>
                <w:sz w:val="24"/>
                <w:szCs w:val="24"/>
              </w:rPr>
              <w:t>копии документов, подтверждающих наличие у заявителя принадлежащих ему на праве собственности или на ином законном основании зданий, строений, сооружений и (или) помещений, земельных участков, необходимых для выполнения заявленных работ (услуг), права на которые не зарегистрированы в Едином государственном реестре недвижимости (в случае если такие права зарегистрированы в указанном реестре, в уведомлении указываются сведения об этих зданиях, строениях, сооружениях и (или</w:t>
            </w:r>
            <w:proofErr w:type="gramEnd"/>
            <w:r w:rsidRPr="00B824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B82404">
              <w:rPr>
                <w:rFonts w:ascii="Times New Roman" w:hAnsi="Times New Roman" w:cs="Times New Roman"/>
                <w:sz w:val="24"/>
                <w:szCs w:val="24"/>
              </w:rPr>
              <w:t>помещениях, земельных участках), принадлежащих ему на праве собственности или на ином законном основании транспортных средств, необходимых (используемых) для выполнения заявленных работ, - в случае, если временными обязательными требованиями установлены требования к наличию у заявителя таких зданий, строений, сооружений и (или) помещений, земельных участков, транспортных средств на _____ л.</w:t>
            </w:r>
            <w:proofErr w:type="gramEnd"/>
          </w:p>
          <w:p w:rsidR="005A4523" w:rsidRPr="00B82404" w:rsidRDefault="005A4523" w:rsidP="00A356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04">
              <w:rPr>
                <w:rFonts w:ascii="Times New Roman" w:hAnsi="Times New Roman" w:cs="Times New Roman"/>
                <w:sz w:val="24"/>
                <w:szCs w:val="24"/>
              </w:rPr>
              <w:t xml:space="preserve">перечень принадлежащего заявителю на праве собственности или на ином законном основании оборудования, необходимого для выполнения заявленных работ (услуг), - в случае, если временными обязательными требованиями установлены требования к наличию у заявителя такого оборудования на _____ </w:t>
            </w:r>
            <w:proofErr w:type="gramStart"/>
            <w:r w:rsidRPr="00B824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523" w:rsidRPr="00A64523" w:rsidRDefault="005A4523" w:rsidP="00A356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2404">
              <w:rPr>
                <w:rFonts w:ascii="Times New Roman" w:hAnsi="Times New Roman" w:cs="Times New Roman"/>
                <w:sz w:val="24"/>
                <w:szCs w:val="24"/>
              </w:rPr>
              <w:t>копии документов, подтверждающих наличие у персонала заявителя или привлекаемых заявителем по гражданско-правовому договору лиц соответствующего профессионального образования, сертификатов, свидетельств, аттестатов или стажа работы по специальности, - в случае, если временными обязательными требованиями установлены требования к наличию у персонала заявителя или привлекаемых им лиц соответствующего профессионального образования, сертификатов, свидетельств, аттестатов или стажа работы по специальности  на ______ л.</w:t>
            </w:r>
            <w:proofErr w:type="gramEnd"/>
          </w:p>
        </w:tc>
      </w:tr>
      <w:tr w:rsidR="005A4523" w:rsidRPr="00A64523" w:rsidTr="00A26A91">
        <w:tblPrEx>
          <w:tblBorders>
            <w:insideH w:val="single" w:sz="4" w:space="0" w:color="auto"/>
          </w:tblBorders>
        </w:tblPrEx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Pr="0032013D" w:rsidRDefault="005A4523" w:rsidP="00A3568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i/>
                <w:sz w:val="20"/>
                <w:szCs w:val="20"/>
              </w:rPr>
              <w:t>(перечень прилагаемых к уведомлению документов, подтверждающих возможность соблюдения юридическим лицом или индивидуальным предпринимателем временных обязательных требований)</w:t>
            </w:r>
          </w:p>
        </w:tc>
      </w:tr>
    </w:tbl>
    <w:p w:rsidR="005A4523" w:rsidRDefault="005A4523" w:rsidP="005A4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A91" w:rsidRPr="00A64523" w:rsidRDefault="00A26A91" w:rsidP="005A4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340"/>
        <w:gridCol w:w="2915"/>
        <w:gridCol w:w="340"/>
        <w:gridCol w:w="2990"/>
      </w:tblGrid>
      <w:tr w:rsidR="005A4523" w:rsidRPr="00A64523" w:rsidTr="00A35688"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523" w:rsidRPr="00A64523" w:rsidRDefault="005A4523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523" w:rsidRPr="00A64523" w:rsidRDefault="005A4523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523" w:rsidRPr="00A64523" w:rsidRDefault="005A4523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523" w:rsidRPr="00A64523" w:rsidRDefault="005A4523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523" w:rsidRPr="00A64523" w:rsidRDefault="005A4523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523" w:rsidRPr="0032013D" w:rsidTr="00A35688">
        <w:tblPrEx>
          <w:tblBorders>
            <w:insideH w:val="none" w:sz="0" w:space="0" w:color="auto"/>
          </w:tblBorders>
        </w:tblPrEx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Pr="0032013D" w:rsidRDefault="005A4523" w:rsidP="00A35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4523" w:rsidRPr="0032013D" w:rsidRDefault="005A4523" w:rsidP="00A356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Pr="0032013D" w:rsidRDefault="005A4523" w:rsidP="00A35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(подпись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4523" w:rsidRPr="0032013D" w:rsidRDefault="005A4523" w:rsidP="00A356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523" w:rsidRPr="0032013D" w:rsidRDefault="005A4523" w:rsidP="00A35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3D">
              <w:rPr>
                <w:rFonts w:ascii="Times New Roman" w:hAnsi="Times New Roman" w:cs="Times New Roman"/>
                <w:sz w:val="20"/>
                <w:szCs w:val="20"/>
              </w:rPr>
              <w:t>(инициалы, фамилия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  <w:tr w:rsidR="005A4523" w:rsidRPr="00A64523" w:rsidTr="00A35688">
        <w:tblPrEx>
          <w:tblBorders>
            <w:insideH w:val="none" w:sz="0" w:space="0" w:color="auto"/>
          </w:tblBorders>
        </w:tblPrEx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D0531" w:rsidRDefault="00ED0531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23" w:rsidRPr="00A64523" w:rsidRDefault="005A4523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52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4523" w:rsidRPr="00A64523" w:rsidRDefault="005A4523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A4523" w:rsidRPr="00A64523" w:rsidRDefault="005A4523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4523" w:rsidRPr="00A64523" w:rsidRDefault="005A4523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5A4523" w:rsidRPr="00A64523" w:rsidRDefault="005A4523" w:rsidP="00A356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523" w:rsidRPr="00A64523" w:rsidRDefault="005A4523" w:rsidP="005A4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DB9" w:rsidRPr="00C97DB9" w:rsidRDefault="00B82404" w:rsidP="00C97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B82404">
        <w:rPr>
          <w:rFonts w:ascii="Times New Roman" w:hAnsi="Times New Roman"/>
          <w:sz w:val="28"/>
          <w:szCs w:val="28"/>
        </w:rPr>
        <w:t>&lt;1&gt;</w:t>
      </w:r>
      <w:r w:rsidRPr="00B82404">
        <w:rPr>
          <w:rFonts w:ascii="Times New Roman" w:hAnsi="Times New Roman"/>
          <w:sz w:val="20"/>
          <w:szCs w:val="20"/>
        </w:rPr>
        <w:t>Приказ Министерства здравоохранения Российской Федерации от 15.12.2023 № 694н                                       «Об утверждении временных обязательных требований и перечня грубых нарушений временных обязательных требований 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B82404">
        <w:rPr>
          <w:rFonts w:ascii="Times New Roman" w:hAnsi="Times New Roman"/>
          <w:sz w:val="20"/>
          <w:szCs w:val="20"/>
        </w:rPr>
        <w:t>Сколково</w:t>
      </w:r>
      <w:proofErr w:type="spellEnd"/>
      <w:r w:rsidRPr="00B82404">
        <w:rPr>
          <w:rFonts w:ascii="Times New Roman" w:hAnsi="Times New Roman"/>
          <w:sz w:val="20"/>
          <w:szCs w:val="20"/>
        </w:rPr>
        <w:t xml:space="preserve">»), фармацевтической деятельности, деятельности по обороту наркотических средств, психотропных веществ и их </w:t>
      </w:r>
      <w:proofErr w:type="spellStart"/>
      <w:r w:rsidRPr="00B82404">
        <w:rPr>
          <w:rFonts w:ascii="Times New Roman" w:hAnsi="Times New Roman"/>
          <w:sz w:val="20"/>
          <w:szCs w:val="20"/>
        </w:rPr>
        <w:t>прекурсоров</w:t>
      </w:r>
      <w:proofErr w:type="spellEnd"/>
      <w:r w:rsidRPr="00B82404">
        <w:rPr>
          <w:rFonts w:ascii="Times New Roman" w:hAnsi="Times New Roman"/>
          <w:sz w:val="20"/>
          <w:szCs w:val="20"/>
        </w:rPr>
        <w:t xml:space="preserve">, культивированию </w:t>
      </w:r>
      <w:proofErr w:type="spellStart"/>
      <w:r w:rsidRPr="00B82404">
        <w:rPr>
          <w:rFonts w:ascii="Times New Roman" w:hAnsi="Times New Roman"/>
          <w:sz w:val="20"/>
          <w:szCs w:val="20"/>
        </w:rPr>
        <w:t>наркосодержащих</w:t>
      </w:r>
      <w:proofErr w:type="spellEnd"/>
      <w:r w:rsidRPr="00B82404">
        <w:rPr>
          <w:rFonts w:ascii="Times New Roman" w:hAnsi="Times New Roman"/>
          <w:sz w:val="20"/>
          <w:szCs w:val="20"/>
        </w:rPr>
        <w:t xml:space="preserve"> растений</w:t>
      </w:r>
      <w:proofErr w:type="gramEnd"/>
      <w:r w:rsidRPr="00B82404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B82404">
        <w:rPr>
          <w:rFonts w:ascii="Times New Roman" w:hAnsi="Times New Roman"/>
          <w:sz w:val="20"/>
          <w:szCs w:val="20"/>
        </w:rPr>
        <w:t xml:space="preserve">деятельности по производству биомедицинских клеточных продуктов 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</w:t>
      </w:r>
      <w:r w:rsidR="00107C50">
        <w:rPr>
          <w:rFonts w:ascii="Times New Roman" w:hAnsi="Times New Roman"/>
          <w:sz w:val="20"/>
          <w:szCs w:val="20"/>
        </w:rPr>
        <w:t>н</w:t>
      </w:r>
      <w:r w:rsidRPr="00B82404">
        <w:rPr>
          <w:rFonts w:ascii="Times New Roman" w:hAnsi="Times New Roman"/>
          <w:sz w:val="20"/>
          <w:szCs w:val="20"/>
        </w:rPr>
        <w:t>изкой степенью потенциального риска их применения) на территориях Донецкой Народной Республики, Луганской Народной Республики, Запорожской области и Херсонской области»</w:t>
      </w:r>
      <w:r w:rsidR="00C97DB9" w:rsidRPr="00C97DB9">
        <w:rPr>
          <w:rFonts w:ascii="Times New Roman" w:hAnsi="Times New Roman"/>
          <w:sz w:val="18"/>
          <w:szCs w:val="18"/>
        </w:rPr>
        <w:t xml:space="preserve"> </w:t>
      </w:r>
      <w:r w:rsidR="00C97DB9" w:rsidRPr="00C97DB9">
        <w:rPr>
          <w:rFonts w:ascii="Times New Roman" w:hAnsi="Times New Roman"/>
          <w:sz w:val="18"/>
          <w:szCs w:val="18"/>
        </w:rPr>
        <w:t>(зарегистрирован Министерством юстиции Российской</w:t>
      </w:r>
      <w:proofErr w:type="gramEnd"/>
      <w:r w:rsidR="00C97DB9" w:rsidRPr="00C97DB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C97DB9" w:rsidRPr="00C97DB9">
        <w:rPr>
          <w:rFonts w:ascii="Times New Roman" w:hAnsi="Times New Roman"/>
          <w:sz w:val="18"/>
          <w:szCs w:val="18"/>
        </w:rPr>
        <w:t>Федерации 22 января 2024 г., регистрационный № 76920)</w:t>
      </w:r>
      <w:proofErr w:type="gramEnd"/>
    </w:p>
    <w:p w:rsidR="00B82404" w:rsidRPr="00B82404" w:rsidRDefault="00B82404" w:rsidP="00B8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1326" w:rsidRDefault="00C97DB9"/>
    <w:sectPr w:rsidR="00BA1326" w:rsidSect="00493E74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2993"/>
    <w:multiLevelType w:val="hybridMultilevel"/>
    <w:tmpl w:val="FC8041F2"/>
    <w:lvl w:ilvl="0" w:tplc="76A410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3C45"/>
    <w:multiLevelType w:val="hybridMultilevel"/>
    <w:tmpl w:val="EB42D520"/>
    <w:lvl w:ilvl="0" w:tplc="26A874A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1A6E"/>
    <w:multiLevelType w:val="hybridMultilevel"/>
    <w:tmpl w:val="4CACCEBE"/>
    <w:lvl w:ilvl="0" w:tplc="26A874A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23"/>
    <w:rsid w:val="000506C7"/>
    <w:rsid w:val="00085623"/>
    <w:rsid w:val="00107C50"/>
    <w:rsid w:val="00132B39"/>
    <w:rsid w:val="001F5AD6"/>
    <w:rsid w:val="00493E74"/>
    <w:rsid w:val="004B1699"/>
    <w:rsid w:val="004E62C8"/>
    <w:rsid w:val="00522446"/>
    <w:rsid w:val="005A4523"/>
    <w:rsid w:val="00876769"/>
    <w:rsid w:val="00953C73"/>
    <w:rsid w:val="009C1360"/>
    <w:rsid w:val="00A26A91"/>
    <w:rsid w:val="00B82404"/>
    <w:rsid w:val="00C13F99"/>
    <w:rsid w:val="00C922F0"/>
    <w:rsid w:val="00C97DB9"/>
    <w:rsid w:val="00D5306A"/>
    <w:rsid w:val="00E163EA"/>
    <w:rsid w:val="00E54776"/>
    <w:rsid w:val="00E7557D"/>
    <w:rsid w:val="00EC1F41"/>
    <w:rsid w:val="00E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 Виктория Александровна</dc:creator>
  <cp:lastModifiedBy>Гуськова Ирина Александровна</cp:lastModifiedBy>
  <cp:revision>5</cp:revision>
  <cp:lastPrinted>2024-02-16T10:18:00Z</cp:lastPrinted>
  <dcterms:created xsi:type="dcterms:W3CDTF">2024-02-16T11:10:00Z</dcterms:created>
  <dcterms:modified xsi:type="dcterms:W3CDTF">2024-02-16T14:43:00Z</dcterms:modified>
</cp:coreProperties>
</file>